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F0DD0" w14:textId="5A86D8F1" w:rsidR="00830934" w:rsidRDefault="00B154A6">
      <w:r>
        <w:t>Science</w:t>
      </w:r>
      <w:r w:rsidR="00830934">
        <w:t xml:space="preserve"> week </w:t>
      </w:r>
      <w:r w:rsidR="00F521F5">
        <w:t>3</w:t>
      </w:r>
      <w:r w:rsidR="00830934">
        <w:t>:</w:t>
      </w:r>
    </w:p>
    <w:p w14:paraId="3301D8A1" w14:textId="77777777" w:rsidR="00830934" w:rsidRDefault="00830934"/>
    <w:p w14:paraId="68E059D3" w14:textId="132FC098" w:rsidR="00830934" w:rsidRDefault="00B154A6">
      <w:r>
        <w:t>This week will be a science activity</w:t>
      </w:r>
      <w:r w:rsidR="00830934">
        <w:t xml:space="preserve">. </w:t>
      </w:r>
      <w:r>
        <w:t xml:space="preserve"> Play the life cycle activity either with your brother or sister or with your parents. Up to 4 can play the game. Follow the instructions on how to play the game.</w:t>
      </w:r>
    </w:p>
    <w:p w14:paraId="29FC384C" w14:textId="4C089479" w:rsidR="00B154A6" w:rsidRDefault="00B154A6"/>
    <w:p w14:paraId="0034D022" w14:textId="7BF0F8B4" w:rsidR="00B154A6" w:rsidRDefault="00B154A6">
      <w:r>
        <w:t xml:space="preserve">You then will have a worksheet to complete in your books. You can either print off the worksheet or copy it into your workbooks. </w:t>
      </w:r>
    </w:p>
    <w:p w14:paraId="61EC9336" w14:textId="4BD8741B" w:rsidR="00B154A6" w:rsidRDefault="00B154A6"/>
    <w:p w14:paraId="49EB0274" w14:textId="77777777" w:rsidR="00B154A6" w:rsidRDefault="00B154A6"/>
    <w:p w14:paraId="2335FC60" w14:textId="4CEC0329" w:rsidR="00830934" w:rsidRDefault="00B154A6">
      <w:r>
        <w:t>You need to pick an animal and complete its life cycle. Make sure you check your work and your spellings. Add some colour too.</w:t>
      </w:r>
    </w:p>
    <w:sectPr w:rsidR="00830934" w:rsidSect="00A3638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34"/>
    <w:rsid w:val="00830934"/>
    <w:rsid w:val="00A3638C"/>
    <w:rsid w:val="00B154A6"/>
    <w:rsid w:val="00F5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1649A6"/>
  <w15:chartTrackingRefBased/>
  <w15:docId w15:val="{48C7E2DB-4CF9-D64D-8897-BF271F75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Visick (Polruan Primary Academy)</dc:creator>
  <cp:keywords/>
  <dc:description/>
  <cp:lastModifiedBy>Sarah Visick (Polruan Primary Academy)</cp:lastModifiedBy>
  <cp:revision>2</cp:revision>
  <dcterms:created xsi:type="dcterms:W3CDTF">2020-04-26T11:12:00Z</dcterms:created>
  <dcterms:modified xsi:type="dcterms:W3CDTF">2020-04-26T11:12:00Z</dcterms:modified>
</cp:coreProperties>
</file>