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F819" w14:textId="648883E7" w:rsidR="006D45F1" w:rsidRDefault="006D45F1"/>
    <w:p w14:paraId="2B28A469" w14:textId="5B75D99F" w:rsidR="00942EB4" w:rsidRDefault="004B4AF0">
      <w:pPr>
        <w:rPr>
          <w:noProof/>
        </w:rPr>
      </w:pPr>
      <w:r>
        <w:rPr>
          <w:noProof/>
        </w:rPr>
        <w:t>LINK TO LESSON SO YOU CAN WATCH THE VIDEO IN CASE YOU ARE STUCK</w:t>
      </w:r>
    </w:p>
    <w:p w14:paraId="532A83A6" w14:textId="06FCC7AB" w:rsidR="004B4AF0" w:rsidRDefault="004B4AF0">
      <w:pPr>
        <w:rPr>
          <w:noProof/>
        </w:rPr>
      </w:pPr>
      <w:hyperlink r:id="rId4" w:history="1">
        <w:r>
          <w:rPr>
            <w:rStyle w:val="Hyperlink"/>
          </w:rPr>
          <w:t>Aut6.5.5 - Long division (1) on Vimeo</w:t>
        </w:r>
      </w:hyperlink>
      <w:r>
        <w:t xml:space="preserve"> </w:t>
      </w:r>
    </w:p>
    <w:p w14:paraId="6F739F76" w14:textId="77777777" w:rsidR="00942EB4" w:rsidRDefault="00942EB4">
      <w:pPr>
        <w:rPr>
          <w:noProof/>
        </w:rPr>
      </w:pPr>
    </w:p>
    <w:p w14:paraId="01ECB334" w14:textId="77777777" w:rsidR="00942EB4" w:rsidRDefault="00942EB4">
      <w:pPr>
        <w:rPr>
          <w:noProof/>
        </w:rPr>
      </w:pPr>
    </w:p>
    <w:p w14:paraId="10B829D5" w14:textId="41B96F39" w:rsidR="008C1C71" w:rsidRDefault="00942EB4">
      <w:r>
        <w:rPr>
          <w:noProof/>
        </w:rPr>
        <w:drawing>
          <wp:inline distT="0" distB="0" distL="0" distR="0" wp14:anchorId="55AD1C55" wp14:editId="0F026568">
            <wp:extent cx="5096510" cy="671083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21" cy="67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71"/>
    <w:rsid w:val="004B4AF0"/>
    <w:rsid w:val="006D45F1"/>
    <w:rsid w:val="008C1C71"/>
    <w:rsid w:val="009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4D8"/>
  <w15:chartTrackingRefBased/>
  <w15:docId w15:val="{762B52BB-40E4-4CC4-BAE6-061E9CEB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meo.com/461800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3</cp:revision>
  <dcterms:created xsi:type="dcterms:W3CDTF">2021-01-12T07:16:00Z</dcterms:created>
  <dcterms:modified xsi:type="dcterms:W3CDTF">2021-01-12T07:21:00Z</dcterms:modified>
</cp:coreProperties>
</file>